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ADED" w14:textId="77777777" w:rsidR="00D75AE3" w:rsidRDefault="00D75AE3" w:rsidP="00D75AE3">
      <w:pPr>
        <w:widowControl/>
        <w:spacing w:beforeLines="50" w:before="156" w:afterLines="100" w:after="312" w:line="360" w:lineRule="auto"/>
        <w:contextualSpacing/>
        <w:jc w:val="center"/>
        <w:outlineLvl w:val="4"/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</w:rPr>
        <w:t>“了不起的宠物医生”奖推荐单位信息及推荐意见</w:t>
      </w:r>
    </w:p>
    <w:tbl>
      <w:tblPr>
        <w:tblW w:w="84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3782"/>
        <w:gridCol w:w="1421"/>
        <w:gridCol w:w="1426"/>
      </w:tblGrid>
      <w:tr w:rsidR="00D75AE3" w14:paraId="70292062" w14:textId="77777777" w:rsidTr="006F13F1">
        <w:trPr>
          <w:tblCellSpacing w:w="0" w:type="dxa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5EE0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81EE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708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协会职务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DCA5C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75AE3" w14:paraId="428B35A0" w14:textId="77777777" w:rsidTr="006F13F1">
        <w:trPr>
          <w:tblCellSpacing w:w="0" w:type="dxa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E45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推荐单位负责人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C1D8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126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协会职务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5B4F1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75AE3" w14:paraId="3667BD21" w14:textId="77777777" w:rsidTr="006F13F1">
        <w:trPr>
          <w:tblCellSpacing w:w="0" w:type="dxa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E2D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传    真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A980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E70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ind w:firstLineChars="100" w:firstLine="210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A053C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75AE3" w14:paraId="6FBD2D13" w14:textId="77777777" w:rsidTr="006F13F1">
        <w:trPr>
          <w:trHeight w:val="385"/>
          <w:tblCellSpacing w:w="0" w:type="dxa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3A1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联系地址、邮编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3BCC1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75AE3" w14:paraId="0795A578" w14:textId="77777777" w:rsidTr="006F13F1">
        <w:trPr>
          <w:trHeight w:val="8506"/>
          <w:tblCellSpacing w:w="0" w:type="dxa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207F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对推荐人（院校）</w:t>
            </w:r>
          </w:p>
          <w:p w14:paraId="402685DF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评价</w:t>
            </w:r>
          </w:p>
          <w:p w14:paraId="20EA9EC5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36" w:lineRule="auto"/>
              <w:jc w:val="center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9AE7A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（限500字以内）</w:t>
            </w:r>
          </w:p>
          <w:p w14:paraId="31076007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02FBC0FE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0F277897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7849E1B1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456433EB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30289883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206FA0C6" w14:textId="77777777" w:rsidR="00D75AE3" w:rsidRDefault="00D75AE3" w:rsidP="006F13F1">
            <w:pPr>
              <w:widowControl/>
              <w:spacing w:before="100" w:beforeAutospacing="1" w:after="100" w:afterAutospacing="1" w:line="360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757794D5" w14:textId="77777777" w:rsidR="00D75AE3" w:rsidRDefault="00D75AE3" w:rsidP="006F13F1">
            <w:pPr>
              <w:widowControl/>
              <w:wordWrap w:val="0"/>
              <w:spacing w:before="100" w:beforeAutospacing="1" w:after="100" w:afterAutospacing="1" w:line="336" w:lineRule="auto"/>
              <w:jc w:val="left"/>
              <w:outlineLvl w:val="4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12F9AA43" w14:textId="77777777" w:rsidR="00D75AE3" w:rsidRDefault="00D75AE3" w:rsidP="00D75AE3">
      <w:pPr>
        <w:widowControl/>
        <w:spacing w:beforeLines="50" w:before="156" w:after="100" w:afterAutospacing="1"/>
        <w:ind w:right="300"/>
        <w:contextualSpacing/>
        <w:outlineLvl w:val="4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推荐单位负责人签字（单位盖章）： </w:t>
      </w:r>
    </w:p>
    <w:p w14:paraId="27666055" w14:textId="0F0592A0" w:rsidR="007478D0" w:rsidRPr="00D75AE3" w:rsidRDefault="00D75AE3" w:rsidP="00D75AE3">
      <w:pPr>
        <w:jc w:val="right"/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2021年   月   日</w:t>
      </w:r>
    </w:p>
    <w:sectPr w:rsidR="007478D0" w:rsidRPr="00D75AE3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6897" w14:textId="77777777" w:rsidR="006D3BEB" w:rsidRDefault="006D3BEB">
      <w:r>
        <w:separator/>
      </w:r>
    </w:p>
  </w:endnote>
  <w:endnote w:type="continuationSeparator" w:id="0">
    <w:p w14:paraId="4820D590" w14:textId="77777777" w:rsidR="006D3BEB" w:rsidRDefault="006D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A55B" w14:textId="77777777" w:rsidR="007478D0" w:rsidRDefault="00BD53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55F08" wp14:editId="787B71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75891" w14:textId="77777777" w:rsidR="007478D0" w:rsidRDefault="00BD53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55F0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32B75891" w14:textId="77777777" w:rsidR="007478D0" w:rsidRDefault="00BD53A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D2FA" w14:textId="77777777" w:rsidR="006D3BEB" w:rsidRDefault="006D3BEB">
      <w:r>
        <w:separator/>
      </w:r>
    </w:p>
  </w:footnote>
  <w:footnote w:type="continuationSeparator" w:id="0">
    <w:p w14:paraId="3B27C43E" w14:textId="77777777" w:rsidR="006D3BEB" w:rsidRDefault="006D3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54"/>
    <w:rsid w:val="00450354"/>
    <w:rsid w:val="005E11DE"/>
    <w:rsid w:val="006D3BEB"/>
    <w:rsid w:val="007478D0"/>
    <w:rsid w:val="00942E28"/>
    <w:rsid w:val="00BD53AB"/>
    <w:rsid w:val="00D75AE3"/>
    <w:rsid w:val="225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430E5"/>
  <w15:docId w15:val="{79216DBF-83C9-4978-A860-F1E2369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qFormat/>
    <w:rPr>
      <w:rFonts w:ascii="Tahoma" w:hAnsi="Tahoma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4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2E2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2020-12-17T03:08:00Z</dcterms:created>
  <dcterms:modified xsi:type="dcterms:W3CDTF">2021-01-15T06:18:00Z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